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8264DB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A1D7AB8" wp14:editId="37F9D6BC">
            <wp:simplePos x="0" y="0"/>
            <wp:positionH relativeFrom="column">
              <wp:posOffset>379379</wp:posOffset>
            </wp:positionH>
            <wp:positionV relativeFrom="paragraph">
              <wp:posOffset>167013</wp:posOffset>
            </wp:positionV>
            <wp:extent cx="6413644" cy="8871045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971" cy="887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A-14</w:t>
      </w: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Default="008264DB">
      <w:pPr>
        <w:rPr>
          <w:b/>
          <w:lang w:val="es-CL"/>
        </w:rPr>
      </w:pPr>
    </w:p>
    <w:p w:rsidR="008264DB" w:rsidRPr="008264DB" w:rsidRDefault="008264DB">
      <w:pPr>
        <w:rPr>
          <w:b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324788</wp:posOffset>
            </wp:positionH>
            <wp:positionV relativeFrom="paragraph">
              <wp:posOffset>-6086</wp:posOffset>
            </wp:positionV>
            <wp:extent cx="6441744" cy="75399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355" cy="754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4DB" w:rsidRPr="008264DB" w:rsidSect="008264DB">
      <w:pgSz w:w="12240" w:h="18720" w:code="41"/>
      <w:pgMar w:top="1134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DB"/>
    <w:rsid w:val="002506E3"/>
    <w:rsid w:val="008264DB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64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4D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64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4D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2018-04-03T14:46:00Z</dcterms:created>
  <dcterms:modified xsi:type="dcterms:W3CDTF">2018-04-03T14:49:00Z</dcterms:modified>
</cp:coreProperties>
</file>